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EF40" w14:textId="77777777" w:rsidR="007E2151" w:rsidRPr="005F64D3" w:rsidRDefault="007E2151" w:rsidP="005F64D3">
      <w:pPr>
        <w:spacing w:line="240" w:lineRule="auto"/>
        <w:jc w:val="center"/>
        <w:rPr>
          <w:rFonts w:ascii="Arial" w:hAnsi="Arial" w:cs="Arial"/>
          <w:b/>
          <w:bCs/>
        </w:rPr>
      </w:pPr>
      <w:r w:rsidRPr="005F64D3">
        <w:rPr>
          <w:rFonts w:ascii="Arial" w:hAnsi="Arial" w:cs="Arial"/>
          <w:b/>
          <w:bCs/>
        </w:rPr>
        <w:t>FORMATO DECLARACIÓN JURAMENTADA</w:t>
      </w:r>
    </w:p>
    <w:p w14:paraId="6939388C" w14:textId="65429162" w:rsidR="007E2151" w:rsidRPr="005F64D3" w:rsidRDefault="007E2151" w:rsidP="005F64D3">
      <w:pPr>
        <w:spacing w:line="240" w:lineRule="auto"/>
        <w:jc w:val="both"/>
        <w:rPr>
          <w:rFonts w:ascii="Arial" w:hAnsi="Arial" w:cs="Arial"/>
        </w:rPr>
      </w:pPr>
      <w:bookmarkStart w:id="0" w:name="_Hlk41408249"/>
      <w:r w:rsidRPr="005F64D3">
        <w:rPr>
          <w:rFonts w:ascii="Arial" w:hAnsi="Arial" w:cs="Arial"/>
        </w:rPr>
        <w:t xml:space="preserve">Por medio de la presente declaración, que se entiende rendida bajo la gravedad del juramento, </w:t>
      </w:r>
      <w:r w:rsidRPr="005F64D3">
        <w:rPr>
          <w:rFonts w:ascii="Arial" w:hAnsi="Arial" w:cs="Arial"/>
          <w:color w:val="FF0000"/>
          <w:u w:val="single"/>
        </w:rPr>
        <w:t>____________nombre completo_________,</w:t>
      </w:r>
      <w:r w:rsidRPr="005F64D3">
        <w:rPr>
          <w:rFonts w:ascii="Arial" w:hAnsi="Arial" w:cs="Arial"/>
          <w:color w:val="FF0000"/>
        </w:rPr>
        <w:t xml:space="preserve"> </w:t>
      </w:r>
      <w:r w:rsidRPr="005F64D3">
        <w:rPr>
          <w:rFonts w:ascii="Arial" w:hAnsi="Arial" w:cs="Arial"/>
        </w:rPr>
        <w:t xml:space="preserve">en mi calidad de representante  de la </w:t>
      </w:r>
      <w:r w:rsidR="005429D4" w:rsidRPr="005F64D3">
        <w:rPr>
          <w:rFonts w:ascii="Arial" w:hAnsi="Arial" w:cs="Arial"/>
        </w:rPr>
        <w:t xml:space="preserve">iniciativa </w:t>
      </w:r>
      <w:r w:rsidRPr="005F64D3">
        <w:rPr>
          <w:rFonts w:ascii="Arial" w:hAnsi="Arial" w:cs="Arial"/>
          <w:color w:val="FF0000"/>
        </w:rPr>
        <w:t>_____________</w:t>
      </w:r>
      <w:r w:rsidRPr="005F64D3">
        <w:rPr>
          <w:rFonts w:ascii="Arial" w:hAnsi="Arial" w:cs="Arial"/>
        </w:rPr>
        <w:t>, manifiesto que ni yo, ni</w:t>
      </w:r>
      <w:r w:rsidR="005429D4" w:rsidRPr="005F64D3">
        <w:rPr>
          <w:rFonts w:ascii="Arial" w:hAnsi="Arial" w:cs="Arial"/>
        </w:rPr>
        <w:t xml:space="preserve"> quienes integran esta iniciativa </w:t>
      </w:r>
      <w:r w:rsidRPr="005F64D3">
        <w:rPr>
          <w:rFonts w:ascii="Arial" w:hAnsi="Arial" w:cs="Arial"/>
        </w:rPr>
        <w:t>NOS ENCONTRAMOS incursos en causales de inhabilidad, incompatibilidad, conflictos de interés o prohibición según los términos de la Ley y la convocatoria, además manifiesto que toda la información entregada es verídica y autorizo al IDPAC a verificarla.</w:t>
      </w:r>
    </w:p>
    <w:bookmarkEnd w:id="0"/>
    <w:p w14:paraId="533B4BF1" w14:textId="1E6202EB" w:rsidR="007E2151" w:rsidRPr="005F64D3" w:rsidRDefault="007E2151" w:rsidP="005F64D3">
      <w:pPr>
        <w:spacing w:line="240" w:lineRule="auto"/>
        <w:jc w:val="both"/>
        <w:rPr>
          <w:rFonts w:ascii="Arial" w:hAnsi="Arial" w:cs="Arial"/>
        </w:rPr>
      </w:pPr>
      <w:r w:rsidRPr="005F64D3">
        <w:rPr>
          <w:rFonts w:ascii="Arial" w:hAnsi="Arial" w:cs="Arial"/>
        </w:rPr>
        <w:t xml:space="preserve">Así mismo, declaro que conozco que </w:t>
      </w:r>
      <w:r w:rsidR="005429D4" w:rsidRPr="005F64D3">
        <w:rPr>
          <w:rFonts w:ascii="Arial" w:hAnsi="Arial" w:cs="Arial"/>
        </w:rPr>
        <w:t xml:space="preserve">en la etapa de preselección se podrá excluir a las iniciativas que incumplan con las condiciones de la presente convocatoria o de presentarse inhabilidad o incompatibilidad. </w:t>
      </w:r>
    </w:p>
    <w:p w14:paraId="24DD4AC6" w14:textId="1FC20D5C" w:rsidR="007E2151" w:rsidRPr="005F64D3" w:rsidRDefault="007E2151" w:rsidP="005F64D3">
      <w:pPr>
        <w:spacing w:line="240" w:lineRule="auto"/>
        <w:jc w:val="both"/>
        <w:rPr>
          <w:rFonts w:ascii="Arial" w:hAnsi="Arial" w:cs="Arial"/>
        </w:rPr>
      </w:pPr>
      <w:r w:rsidRPr="005F64D3">
        <w:rPr>
          <w:rFonts w:ascii="Arial" w:hAnsi="Arial" w:cs="Arial"/>
        </w:rPr>
        <w:t xml:space="preserve">Declaro que, con la presentación de la postulación, la organización autoriza al IDPAC a publicar los puntajes y demás información relacionada con la iniciativa como fotografías y/o videos del desarrollo de </w:t>
      </w:r>
      <w:r w:rsidR="00575FD5" w:rsidRPr="005F64D3">
        <w:rPr>
          <w:rFonts w:ascii="Arial" w:hAnsi="Arial" w:cs="Arial"/>
        </w:rPr>
        <w:t>esta</w:t>
      </w:r>
      <w:r w:rsidRPr="005F64D3">
        <w:rPr>
          <w:rFonts w:ascii="Arial" w:hAnsi="Arial" w:cs="Arial"/>
        </w:rPr>
        <w:t xml:space="preserve"> y se compromete a atender las entrevistas o solicitud de información que el IDPAC le requiera. </w:t>
      </w:r>
    </w:p>
    <w:p w14:paraId="588A48D2" w14:textId="77777777" w:rsidR="007E2151" w:rsidRPr="005F64D3" w:rsidRDefault="007E2151" w:rsidP="005F64D3">
      <w:pPr>
        <w:spacing w:line="240" w:lineRule="auto"/>
        <w:jc w:val="both"/>
        <w:rPr>
          <w:rFonts w:ascii="Arial" w:hAnsi="Arial" w:cs="Arial"/>
        </w:rPr>
      </w:pPr>
      <w:r w:rsidRPr="005F64D3">
        <w:rPr>
          <w:rFonts w:ascii="Arial" w:hAnsi="Arial" w:cs="Arial"/>
        </w:rPr>
        <w:t>Finalmente, declaramos conocer las condiciones de participación, la totalidad de la iniciativa postulada y nos comprometemos a la completa ejecución de las siguientes obligaciones:</w:t>
      </w:r>
    </w:p>
    <w:p w14:paraId="099269B7" w14:textId="65EF835A" w:rsidR="005429D4" w:rsidRPr="005F64D3" w:rsidRDefault="00E04FA3" w:rsidP="005F64D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F64D3">
        <w:rPr>
          <w:rFonts w:ascii="Arial" w:hAnsi="Arial" w:cs="Arial"/>
          <w:lang w:val="es-ES"/>
        </w:rPr>
        <w:t>Iniciar o c</w:t>
      </w:r>
      <w:r w:rsidR="005429D4" w:rsidRPr="005F64D3">
        <w:rPr>
          <w:rFonts w:ascii="Arial" w:hAnsi="Arial" w:cs="Arial"/>
          <w:lang w:val="es-ES"/>
        </w:rPr>
        <w:t xml:space="preserve">ontinuar con los procesos de formación y fortalecimiento ofrecidos por el IDPAC. </w:t>
      </w:r>
    </w:p>
    <w:p w14:paraId="50EE4149" w14:textId="77777777" w:rsidR="005429D4" w:rsidRPr="005F64D3" w:rsidRDefault="005429D4" w:rsidP="005F64D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F64D3">
        <w:rPr>
          <w:rFonts w:ascii="Arial" w:hAnsi="Arial" w:cs="Arial"/>
          <w:lang w:val="es-ES"/>
        </w:rPr>
        <w:t xml:space="preserve">Allegar la documentación necesaria en los tiempos requeridos por el IDPAC. </w:t>
      </w:r>
    </w:p>
    <w:p w14:paraId="5F4B6303" w14:textId="77777777" w:rsidR="005429D4" w:rsidRPr="005F64D3" w:rsidRDefault="005429D4" w:rsidP="005F64D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F64D3">
        <w:rPr>
          <w:rFonts w:ascii="Arial" w:hAnsi="Arial" w:cs="Arial"/>
          <w:lang w:val="es-ES"/>
        </w:rPr>
        <w:t xml:space="preserve">Asistir a todas las reuniones de planeación acordadas por el IDPAC y los socios del Festival. </w:t>
      </w:r>
    </w:p>
    <w:p w14:paraId="6A224D98" w14:textId="77777777" w:rsidR="005429D4" w:rsidRPr="005F64D3" w:rsidRDefault="005429D4" w:rsidP="005F64D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F64D3">
        <w:rPr>
          <w:rFonts w:ascii="Arial" w:hAnsi="Arial" w:cs="Arial"/>
          <w:lang w:val="es-ES"/>
        </w:rPr>
        <w:t xml:space="preserve">Participar en el pre encuentro a realizarse el 4 de septiembre. </w:t>
      </w:r>
    </w:p>
    <w:p w14:paraId="4107A273" w14:textId="77777777" w:rsidR="005429D4" w:rsidRPr="005F64D3" w:rsidRDefault="005429D4" w:rsidP="005F64D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F64D3">
        <w:rPr>
          <w:rFonts w:ascii="Arial" w:hAnsi="Arial" w:cs="Arial"/>
          <w:lang w:val="es-ES"/>
        </w:rPr>
        <w:t xml:space="preserve">Cumplir con todos los acuerdos a los que se llegue en los espacios preparatorios. </w:t>
      </w:r>
    </w:p>
    <w:p w14:paraId="5CEFF4A3" w14:textId="77777777" w:rsidR="005429D4" w:rsidRPr="005F64D3" w:rsidRDefault="005429D4" w:rsidP="005F64D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F64D3">
        <w:rPr>
          <w:rFonts w:ascii="Arial" w:hAnsi="Arial" w:cs="Arial"/>
          <w:lang w:val="es-ES"/>
        </w:rPr>
        <w:t xml:space="preserve">Informar a tiempo sobre situaciones que impidan su participación en el Festival. </w:t>
      </w:r>
    </w:p>
    <w:p w14:paraId="054284D2" w14:textId="77777777" w:rsidR="007E2151" w:rsidRPr="005F64D3" w:rsidRDefault="007E2151" w:rsidP="005F64D3">
      <w:pPr>
        <w:spacing w:line="240" w:lineRule="auto"/>
        <w:jc w:val="both"/>
        <w:rPr>
          <w:rFonts w:ascii="Arial" w:hAnsi="Arial" w:cs="Arial"/>
        </w:rPr>
      </w:pPr>
    </w:p>
    <w:p w14:paraId="63EE1785" w14:textId="77777777" w:rsidR="007E2151" w:rsidRPr="005F64D3" w:rsidRDefault="007E2151" w:rsidP="005F64D3">
      <w:pPr>
        <w:spacing w:line="240" w:lineRule="auto"/>
        <w:rPr>
          <w:rFonts w:ascii="Arial" w:hAnsi="Arial" w:cs="Arial"/>
        </w:rPr>
      </w:pPr>
    </w:p>
    <w:p w14:paraId="4009421A" w14:textId="0EF76872" w:rsidR="007E2151" w:rsidRPr="005F64D3" w:rsidRDefault="007E2151" w:rsidP="005F64D3">
      <w:pPr>
        <w:spacing w:line="240" w:lineRule="auto"/>
        <w:rPr>
          <w:rFonts w:ascii="Arial" w:hAnsi="Arial" w:cs="Arial"/>
        </w:rPr>
      </w:pPr>
      <w:r w:rsidRPr="005F64D3">
        <w:rPr>
          <w:rFonts w:ascii="Arial" w:hAnsi="Arial" w:cs="Arial"/>
        </w:rPr>
        <w:t>Firma del</w:t>
      </w:r>
      <w:r w:rsidR="00CD2373" w:rsidRPr="005F64D3">
        <w:rPr>
          <w:rFonts w:ascii="Arial" w:hAnsi="Arial" w:cs="Arial"/>
        </w:rPr>
        <w:t xml:space="preserve">/la </w:t>
      </w:r>
      <w:r w:rsidRPr="005F64D3">
        <w:rPr>
          <w:rFonts w:ascii="Arial" w:hAnsi="Arial" w:cs="Arial"/>
        </w:rPr>
        <w:t>representante legal:</w:t>
      </w:r>
      <w:r w:rsidRPr="005F64D3">
        <w:rPr>
          <w:rFonts w:ascii="Arial" w:hAnsi="Arial" w:cs="Arial"/>
        </w:rPr>
        <w:tab/>
        <w:t>_____________________________</w:t>
      </w:r>
    </w:p>
    <w:p w14:paraId="3E39B1CB" w14:textId="77777777" w:rsidR="007E2151" w:rsidRPr="005F64D3" w:rsidRDefault="007E2151" w:rsidP="005F64D3">
      <w:pPr>
        <w:spacing w:line="240" w:lineRule="auto"/>
        <w:rPr>
          <w:rFonts w:ascii="Arial" w:hAnsi="Arial" w:cs="Arial"/>
        </w:rPr>
      </w:pPr>
      <w:r w:rsidRPr="005F64D3">
        <w:rPr>
          <w:rFonts w:ascii="Arial" w:hAnsi="Arial" w:cs="Arial"/>
        </w:rPr>
        <w:t>Nombre:</w:t>
      </w:r>
      <w:r w:rsidRPr="005F64D3">
        <w:rPr>
          <w:rFonts w:ascii="Arial" w:hAnsi="Arial" w:cs="Arial"/>
        </w:rPr>
        <w:tab/>
      </w:r>
      <w:r w:rsidRPr="005F64D3">
        <w:rPr>
          <w:rFonts w:ascii="Arial" w:hAnsi="Arial" w:cs="Arial"/>
        </w:rPr>
        <w:tab/>
      </w:r>
      <w:r w:rsidRPr="005F64D3">
        <w:rPr>
          <w:rFonts w:ascii="Arial" w:hAnsi="Arial" w:cs="Arial"/>
        </w:rPr>
        <w:tab/>
      </w:r>
      <w:r w:rsidRPr="005F64D3">
        <w:rPr>
          <w:rFonts w:ascii="Arial" w:hAnsi="Arial" w:cs="Arial"/>
        </w:rPr>
        <w:tab/>
        <w:t>_____________________________</w:t>
      </w:r>
    </w:p>
    <w:p w14:paraId="46668420" w14:textId="26B4E210" w:rsidR="007E2151" w:rsidRPr="005F64D3" w:rsidRDefault="00CD2373" w:rsidP="005F64D3">
      <w:pPr>
        <w:spacing w:line="240" w:lineRule="auto"/>
        <w:rPr>
          <w:rFonts w:ascii="Arial" w:hAnsi="Arial" w:cs="Arial"/>
        </w:rPr>
      </w:pPr>
      <w:r w:rsidRPr="005F64D3">
        <w:rPr>
          <w:rFonts w:ascii="Arial" w:hAnsi="Arial" w:cs="Arial"/>
        </w:rPr>
        <w:t>Documento de identificación</w:t>
      </w:r>
      <w:r w:rsidR="007E2151" w:rsidRPr="005F64D3">
        <w:rPr>
          <w:rFonts w:ascii="Arial" w:hAnsi="Arial" w:cs="Arial"/>
        </w:rPr>
        <w:t>:</w:t>
      </w:r>
      <w:r w:rsidR="007E2151" w:rsidRPr="005F64D3">
        <w:rPr>
          <w:rFonts w:ascii="Arial" w:hAnsi="Arial" w:cs="Arial"/>
        </w:rPr>
        <w:tab/>
      </w:r>
      <w:r w:rsidR="007E2151" w:rsidRPr="005F64D3">
        <w:rPr>
          <w:rFonts w:ascii="Arial" w:hAnsi="Arial" w:cs="Arial"/>
        </w:rPr>
        <w:tab/>
        <w:t>_____________________________</w:t>
      </w:r>
    </w:p>
    <w:p w14:paraId="5BD98D09" w14:textId="77777777" w:rsidR="00C449C8" w:rsidRPr="005F64D3" w:rsidRDefault="005F64D3" w:rsidP="005F64D3">
      <w:pPr>
        <w:spacing w:line="240" w:lineRule="auto"/>
        <w:rPr>
          <w:rFonts w:ascii="Arial" w:hAnsi="Arial" w:cs="Arial"/>
        </w:rPr>
      </w:pPr>
    </w:p>
    <w:sectPr w:rsidR="00C449C8" w:rsidRPr="005F64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29B5"/>
    <w:multiLevelType w:val="hybridMultilevel"/>
    <w:tmpl w:val="9F04CA22"/>
    <w:lvl w:ilvl="0" w:tplc="CCD0F9B8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0B84"/>
    <w:multiLevelType w:val="hybridMultilevel"/>
    <w:tmpl w:val="1C5C54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1"/>
    <w:rsid w:val="000A41DF"/>
    <w:rsid w:val="00510A4A"/>
    <w:rsid w:val="005429D4"/>
    <w:rsid w:val="00575FD5"/>
    <w:rsid w:val="005F64D3"/>
    <w:rsid w:val="007E2151"/>
    <w:rsid w:val="00A472DA"/>
    <w:rsid w:val="00C50F9B"/>
    <w:rsid w:val="00CD2373"/>
    <w:rsid w:val="00E0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6110"/>
  <w15:chartTrackingRefBased/>
  <w15:docId w15:val="{16C0A186-EEBF-4A1C-BE9C-2C46F040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15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151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429D4"/>
  </w:style>
  <w:style w:type="paragraph" w:styleId="Sinespaciado">
    <w:name w:val="No Spacing"/>
    <w:link w:val="SinespaciadoCar"/>
    <w:uiPriority w:val="1"/>
    <w:qFormat/>
    <w:rsid w:val="00542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andrea rivera lópez</cp:lastModifiedBy>
  <cp:revision>2</cp:revision>
  <dcterms:created xsi:type="dcterms:W3CDTF">2021-06-01T18:21:00Z</dcterms:created>
  <dcterms:modified xsi:type="dcterms:W3CDTF">2021-06-01T18:21:00Z</dcterms:modified>
</cp:coreProperties>
</file>